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BB3C4C" w:rsidRDefault="00BB3C4C" w:rsidP="00BB3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>В соответствии с пунктом 3 статьи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земельных участков с кадастровыми номерами 29:01:</w:t>
      </w:r>
      <w:r>
        <w:rPr>
          <w:rFonts w:ascii="Times New Roman" w:hAnsi="Times New Roman" w:cs="Times New Roman"/>
          <w:sz w:val="28"/>
          <w:szCs w:val="28"/>
        </w:rPr>
        <w:t xml:space="preserve">120706:38 </w:t>
      </w:r>
      <w:r w:rsidRPr="002F02DF">
        <w:rPr>
          <w:rFonts w:ascii="Times New Roman" w:hAnsi="Times New Roman" w:cs="Times New Roman"/>
          <w:sz w:val="28"/>
          <w:szCs w:val="28"/>
        </w:rPr>
        <w:t>и земель кадастров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2DF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:01:120704,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>120706</w:t>
      </w:r>
      <w:r w:rsidRPr="002F02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BB3C4C" w:rsidRPr="00BB3C4C" w:rsidTr="00C92345">
        <w:tc>
          <w:tcPr>
            <w:tcW w:w="4531" w:type="dxa"/>
          </w:tcPr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812" w:type="dxa"/>
          </w:tcPr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Администрация Вельского муниципального района.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B3C4C" w:rsidRPr="00BB3C4C" w:rsidTr="00C92345">
        <w:tc>
          <w:tcPr>
            <w:tcW w:w="4531" w:type="dxa"/>
          </w:tcPr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5812" w:type="dxa"/>
          </w:tcPr>
          <w:p w:rsidR="00BB3C4C" w:rsidRPr="00BB3C4C" w:rsidRDefault="00BB3C4C" w:rsidP="00BB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объекта электросетевого хозяйства (линии воздушной ВЛ-0,4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ВЛ-0,4-146-01.</w:t>
            </w:r>
          </w:p>
        </w:tc>
      </w:tr>
      <w:tr w:rsidR="00BB3C4C" w:rsidRPr="00BB3C4C" w:rsidTr="00C92345">
        <w:tc>
          <w:tcPr>
            <w:tcW w:w="4531" w:type="dxa"/>
          </w:tcPr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5812" w:type="dxa"/>
          </w:tcPr>
          <w:p w:rsidR="00BB3C4C" w:rsidRPr="00BB3C4C" w:rsidRDefault="00BB3C4C" w:rsidP="00C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- обл. Архангельская, р-н Вельский, СОТ "Труд".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B3C4C" w:rsidRPr="00BB3C4C" w:rsidTr="00C92345">
        <w:tc>
          <w:tcPr>
            <w:tcW w:w="4531" w:type="dxa"/>
          </w:tcPr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5812" w:type="dxa"/>
          </w:tcPr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г. Вельск, ул. Революционная, д. 1А,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      </w:r>
          </w:p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4C" w:rsidRPr="00BB3C4C" w:rsidTr="00C92345">
        <w:tc>
          <w:tcPr>
            <w:tcW w:w="4531" w:type="dxa"/>
          </w:tcPr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12" w:type="dxa"/>
          </w:tcPr>
          <w:p w:rsidR="00BB3C4C" w:rsidRPr="00BB3C4C" w:rsidRDefault="00D60B9F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B3C4C" w:rsidRPr="00BB3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http://www.velskmo.ru/index.php</w:t>
              </w:r>
            </w:hyperlink>
            <w:r w:rsidR="00BB3C4C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      </w:r>
          </w:p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4C" w:rsidRPr="00BB3C4C" w:rsidTr="00C92345">
        <w:tc>
          <w:tcPr>
            <w:tcW w:w="4531" w:type="dxa"/>
          </w:tcPr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5812" w:type="dxa"/>
          </w:tcPr>
          <w:p w:rsidR="00BB3C4C" w:rsidRPr="00BB3C4C" w:rsidRDefault="00BB3C4C" w:rsidP="00BB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сельское поселение «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B3C4C" w:rsidRPr="00BB3C4C" w:rsidTr="00C92345">
        <w:tc>
          <w:tcPr>
            <w:tcW w:w="4531" w:type="dxa"/>
          </w:tcPr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 их наличии), в отношении которых испрашивается публичный сервитут</w:t>
            </w:r>
          </w:p>
        </w:tc>
        <w:tc>
          <w:tcPr>
            <w:tcW w:w="5812" w:type="dxa"/>
          </w:tcPr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29:01:120706:38</w:t>
            </w:r>
          </w:p>
          <w:p w:rsidR="00BB3C4C" w:rsidRPr="00BB3C4C" w:rsidRDefault="00BB3C4C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C4C" w:rsidRPr="002F02DF" w:rsidRDefault="00BB3C4C" w:rsidP="00254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25B" w:rsidRDefault="0025425B" w:rsidP="002F0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F88" w:rsidRDefault="00165F88" w:rsidP="002F0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F88" w:rsidRDefault="00165F88" w:rsidP="002F0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F88" w:rsidRDefault="00165F88" w:rsidP="002F0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F88" w:rsidRDefault="00165F88" w:rsidP="002F0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F88" w:rsidRDefault="00165F88" w:rsidP="002F0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F88" w:rsidRDefault="00165F88" w:rsidP="002F02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5F88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2418FE"/>
    <w:rsid w:val="0025425B"/>
    <w:rsid w:val="002F02DF"/>
    <w:rsid w:val="00370C4E"/>
    <w:rsid w:val="003B5248"/>
    <w:rsid w:val="005131ED"/>
    <w:rsid w:val="00514263"/>
    <w:rsid w:val="005B3882"/>
    <w:rsid w:val="006C707C"/>
    <w:rsid w:val="006F7C98"/>
    <w:rsid w:val="00794B7E"/>
    <w:rsid w:val="007C385D"/>
    <w:rsid w:val="00842F10"/>
    <w:rsid w:val="00843C5C"/>
    <w:rsid w:val="00871D18"/>
    <w:rsid w:val="008D00B8"/>
    <w:rsid w:val="008F5E99"/>
    <w:rsid w:val="00976BD2"/>
    <w:rsid w:val="009953C3"/>
    <w:rsid w:val="009C49A6"/>
    <w:rsid w:val="00A962B2"/>
    <w:rsid w:val="00AC0A3B"/>
    <w:rsid w:val="00B2426E"/>
    <w:rsid w:val="00BA35F6"/>
    <w:rsid w:val="00BB3C4C"/>
    <w:rsid w:val="00BD010C"/>
    <w:rsid w:val="00C04111"/>
    <w:rsid w:val="00C92345"/>
    <w:rsid w:val="00CD1559"/>
    <w:rsid w:val="00D40F59"/>
    <w:rsid w:val="00D60B9F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D881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2020-09-24T09:58:00Z</dcterms:created>
  <dcterms:modified xsi:type="dcterms:W3CDTF">2020-12-03T07:37:00Z</dcterms:modified>
</cp:coreProperties>
</file>